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09" w:rsidRDefault="00332C09" w:rsidP="00332C09">
      <w:pPr>
        <w:pStyle w:val="20"/>
        <w:shd w:val="clear" w:color="auto" w:fill="auto"/>
        <w:spacing w:before="0" w:after="255" w:line="200" w:lineRule="exact"/>
        <w:ind w:right="20" w:firstLine="0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78731C" w:rsidRPr="0023171F" w:rsidRDefault="0078731C" w:rsidP="0078731C">
      <w:pPr>
        <w:pStyle w:val="20"/>
        <w:shd w:val="clear" w:color="auto" w:fill="auto"/>
        <w:spacing w:before="0" w:after="255" w:line="200" w:lineRule="exact"/>
        <w:ind w:right="20" w:firstLine="0"/>
        <w:jc w:val="right"/>
        <w:rPr>
          <w:b w:val="0"/>
          <w:sz w:val="24"/>
          <w:szCs w:val="24"/>
        </w:rPr>
      </w:pPr>
      <w:r w:rsidRPr="0023171F">
        <w:rPr>
          <w:b w:val="0"/>
          <w:color w:val="000000"/>
          <w:sz w:val="24"/>
          <w:szCs w:val="24"/>
          <w:lang w:eastAsia="ru-RU" w:bidi="ru-RU"/>
        </w:rPr>
        <w:t>Приложение №3</w:t>
      </w:r>
    </w:p>
    <w:p w:rsidR="0078731C" w:rsidRPr="0023171F" w:rsidRDefault="0078731C" w:rsidP="0078731C">
      <w:pPr>
        <w:pStyle w:val="3"/>
        <w:shd w:val="clear" w:color="auto" w:fill="auto"/>
        <w:spacing w:after="0" w:line="278" w:lineRule="exact"/>
        <w:ind w:left="5740" w:right="20"/>
        <w:jc w:val="right"/>
        <w:rPr>
          <w:sz w:val="24"/>
          <w:szCs w:val="24"/>
        </w:rPr>
      </w:pPr>
      <w:r w:rsidRPr="0023171F">
        <w:rPr>
          <w:sz w:val="24"/>
          <w:szCs w:val="24"/>
        </w:rPr>
        <w:t xml:space="preserve">Председателю </w:t>
      </w:r>
      <w:r w:rsidRPr="0023171F">
        <w:rPr>
          <w:sz w:val="24"/>
          <w:szCs w:val="24"/>
        </w:rPr>
        <w:br/>
        <w:t>приемной</w:t>
      </w:r>
      <w:r w:rsidR="00C4695C">
        <w:rPr>
          <w:sz w:val="24"/>
          <w:szCs w:val="24"/>
        </w:rPr>
        <w:t xml:space="preserve"> комиссии ДНЦ ФПД </w:t>
      </w:r>
      <w:r w:rsidR="00C4695C">
        <w:rPr>
          <w:sz w:val="24"/>
          <w:szCs w:val="24"/>
        </w:rPr>
        <w:br/>
        <w:t>Ю.М. Перельману</w:t>
      </w:r>
    </w:p>
    <w:p w:rsidR="0078731C" w:rsidRPr="0023171F" w:rsidRDefault="0078731C" w:rsidP="0078731C"/>
    <w:p w:rsidR="0078731C" w:rsidRPr="0023171F" w:rsidRDefault="0078731C" w:rsidP="0078731C"/>
    <w:p w:rsidR="0078731C" w:rsidRDefault="0078731C" w:rsidP="0078731C">
      <w:pPr>
        <w:pStyle w:val="20"/>
        <w:framePr w:w="9845" w:h="6811" w:hRule="exact" w:wrap="around" w:vAnchor="page" w:hAnchor="page" w:x="1366" w:y="3811"/>
        <w:shd w:val="clear" w:color="auto" w:fill="auto"/>
        <w:spacing w:before="0" w:line="274" w:lineRule="exact"/>
        <w:ind w:left="2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Заявление </w:t>
      </w:r>
    </w:p>
    <w:p w:rsidR="0078731C" w:rsidRPr="0023171F" w:rsidRDefault="0078731C" w:rsidP="0078731C">
      <w:pPr>
        <w:pStyle w:val="20"/>
        <w:framePr w:w="9845" w:h="6811" w:hRule="exact" w:wrap="around" w:vAnchor="page" w:hAnchor="page" w:x="1366" w:y="3811"/>
        <w:shd w:val="clear" w:color="auto" w:fill="auto"/>
        <w:spacing w:before="0" w:line="274" w:lineRule="exact"/>
        <w:ind w:lef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 согласии на зачисление № _______</w:t>
      </w:r>
    </w:p>
    <w:p w:rsidR="0078731C" w:rsidRDefault="0078731C" w:rsidP="0078731C">
      <w:pPr>
        <w:pStyle w:val="10"/>
        <w:framePr w:w="9845" w:h="6811" w:hRule="exact" w:wrap="around" w:vAnchor="page" w:hAnchor="page" w:x="1366" w:y="3811"/>
        <w:shd w:val="clear" w:color="auto" w:fill="auto"/>
        <w:spacing w:before="0"/>
        <w:ind w:left="20"/>
        <w:rPr>
          <w:color w:val="000000"/>
          <w:lang w:eastAsia="ru-RU" w:bidi="ru-RU"/>
        </w:rPr>
      </w:pPr>
      <w:bookmarkStart w:id="0" w:name="bookmark9"/>
    </w:p>
    <w:p w:rsidR="0078731C" w:rsidRDefault="0078731C" w:rsidP="0078731C">
      <w:pPr>
        <w:pStyle w:val="10"/>
        <w:framePr w:w="9845" w:h="6811" w:hRule="exact" w:wrap="around" w:vAnchor="page" w:hAnchor="page" w:x="1366" w:y="3811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78731C" w:rsidRDefault="0078731C" w:rsidP="0078731C">
      <w:pPr>
        <w:pStyle w:val="10"/>
        <w:framePr w:w="9845" w:h="6811" w:hRule="exact" w:wrap="around" w:vAnchor="page" w:hAnchor="page" w:x="1366" w:y="3811"/>
        <w:shd w:val="clear" w:color="auto" w:fill="auto"/>
        <w:spacing w:before="0"/>
        <w:ind w:left="20" w:firstLine="547"/>
        <w:rPr>
          <w:color w:val="000000"/>
          <w:sz w:val="24"/>
          <w:szCs w:val="24"/>
          <w:lang w:eastAsia="ru-RU" w:bidi="ru-RU"/>
        </w:rPr>
      </w:pPr>
      <w:r w:rsidRPr="003E6022">
        <w:rPr>
          <w:color w:val="000000"/>
          <w:sz w:val="24"/>
          <w:szCs w:val="24"/>
          <w:lang w:eastAsia="ru-RU" w:bidi="ru-RU"/>
        </w:rPr>
        <w:t xml:space="preserve">Прошу зачислить меня в соответствии с указанными ниже условиями поступления и основанием приема в аспирантуру ДНЦ ФПД по одному </w:t>
      </w:r>
      <w:r>
        <w:rPr>
          <w:color w:val="000000"/>
          <w:sz w:val="24"/>
          <w:szCs w:val="24"/>
          <w:lang w:eastAsia="ru-RU" w:bidi="ru-RU"/>
        </w:rPr>
        <w:t>конкретному конкурсу:</w:t>
      </w:r>
    </w:p>
    <w:p w:rsidR="009F7E64" w:rsidRDefault="009F7E64" w:rsidP="0078731C">
      <w:pPr>
        <w:pStyle w:val="10"/>
        <w:framePr w:w="9845" w:h="6811" w:hRule="exact" w:wrap="around" w:vAnchor="page" w:hAnchor="page" w:x="1366" w:y="3811"/>
        <w:shd w:val="clear" w:color="auto" w:fill="auto"/>
        <w:spacing w:before="0"/>
        <w:ind w:left="20" w:firstLine="547"/>
        <w:rPr>
          <w:color w:val="000000"/>
          <w:sz w:val="24"/>
          <w:szCs w:val="24"/>
          <w:lang w:eastAsia="ru-RU" w:bidi="ru-RU"/>
        </w:rPr>
      </w:pPr>
    </w:p>
    <w:p w:rsidR="0078731C" w:rsidRDefault="0078731C" w:rsidP="0078731C">
      <w:pPr>
        <w:pStyle w:val="10"/>
        <w:framePr w:w="9845" w:h="6811" w:hRule="exact" w:wrap="around" w:vAnchor="page" w:hAnchor="page" w:x="1366" w:y="3811"/>
        <w:shd w:val="clear" w:color="auto" w:fill="auto"/>
        <w:tabs>
          <w:tab w:val="left" w:pos="9781"/>
        </w:tabs>
        <w:spacing w:before="0" w:line="240" w:lineRule="auto"/>
        <w:ind w:left="20" w:hanging="20"/>
        <w:rPr>
          <w:color w:val="000000"/>
          <w:sz w:val="18"/>
          <w:szCs w:val="18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</w:t>
      </w:r>
      <w:r w:rsidR="009F7E64">
        <w:rPr>
          <w:color w:val="000000"/>
          <w:sz w:val="24"/>
          <w:szCs w:val="24"/>
          <w:lang w:eastAsia="ru-RU" w:bidi="ru-RU"/>
        </w:rPr>
        <w:t>___________________</w:t>
      </w:r>
      <w:r>
        <w:rPr>
          <w:color w:val="000000"/>
          <w:sz w:val="24"/>
          <w:szCs w:val="24"/>
          <w:lang w:eastAsia="ru-RU" w:bidi="ru-RU"/>
        </w:rPr>
        <w:t>_</w:t>
      </w:r>
      <w:r w:rsidRPr="003E6022">
        <w:rPr>
          <w:color w:val="000000"/>
          <w:sz w:val="18"/>
          <w:szCs w:val="18"/>
          <w:lang w:eastAsia="ru-RU" w:bidi="ru-RU"/>
        </w:rPr>
        <w:t xml:space="preserve"> </w:t>
      </w:r>
      <w:r>
        <w:rPr>
          <w:color w:val="000000"/>
          <w:sz w:val="18"/>
          <w:szCs w:val="18"/>
          <w:lang w:eastAsia="ru-RU" w:bidi="ru-RU"/>
        </w:rPr>
        <w:t xml:space="preserve">              </w:t>
      </w:r>
    </w:p>
    <w:bookmarkEnd w:id="0"/>
    <w:p w:rsidR="00C65783" w:rsidRDefault="00C65783" w:rsidP="00C65783">
      <w:pPr>
        <w:pStyle w:val="a4"/>
        <w:framePr w:w="9845" w:h="6811" w:hRule="exact" w:wrap="around" w:vAnchor="page" w:hAnchor="page" w:x="1366" w:y="3811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(группа научной специальности)</w:t>
      </w:r>
    </w:p>
    <w:p w:rsidR="0078731C" w:rsidRDefault="0078731C" w:rsidP="009F7E64">
      <w:pPr>
        <w:pStyle w:val="10"/>
        <w:framePr w:w="9845" w:h="6811" w:hRule="exact" w:wrap="around" w:vAnchor="page" w:hAnchor="page" w:x="1366" w:y="3811"/>
        <w:shd w:val="clear" w:color="auto" w:fill="auto"/>
        <w:spacing w:before="0"/>
        <w:ind w:left="20"/>
        <w:rPr>
          <w:color w:val="000000"/>
          <w:sz w:val="24"/>
          <w:szCs w:val="24"/>
          <w:lang w:eastAsia="ru-RU" w:bidi="ru-RU"/>
        </w:rPr>
      </w:pPr>
      <w:r w:rsidRPr="0023171F">
        <w:rPr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 w:rsidR="009F7E64">
        <w:rPr>
          <w:color w:val="000000"/>
          <w:sz w:val="24"/>
          <w:szCs w:val="24"/>
          <w:lang w:eastAsia="ru-RU" w:bidi="ru-RU"/>
        </w:rPr>
        <w:t>__</w:t>
      </w:r>
    </w:p>
    <w:p w:rsidR="00C65783" w:rsidRDefault="009F7E64" w:rsidP="009F7E64">
      <w:pPr>
        <w:pStyle w:val="a4"/>
        <w:framePr w:w="9845" w:h="6811" w:hRule="exact" w:wrap="around" w:vAnchor="page" w:hAnchor="page" w:x="1366" w:y="38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C65783">
        <w:rPr>
          <w:rFonts w:ascii="Times New Roman" w:hAnsi="Times New Roman" w:cs="Times New Roman"/>
          <w:sz w:val="16"/>
          <w:szCs w:val="16"/>
        </w:rPr>
        <w:t>(наименование научной специальности)</w:t>
      </w:r>
    </w:p>
    <w:p w:rsidR="0078731C" w:rsidRDefault="0078731C" w:rsidP="00C65783">
      <w:pPr>
        <w:pStyle w:val="10"/>
        <w:framePr w:w="9845" w:h="6811" w:hRule="exact" w:wrap="around" w:vAnchor="page" w:hAnchor="page" w:x="1366" w:y="3811"/>
        <w:shd w:val="clear" w:color="auto" w:fill="auto"/>
        <w:spacing w:before="0"/>
        <w:ind w:left="20"/>
        <w:jc w:val="center"/>
        <w:rPr>
          <w:sz w:val="24"/>
          <w:szCs w:val="24"/>
        </w:rPr>
      </w:pPr>
    </w:p>
    <w:p w:rsidR="0078731C" w:rsidRDefault="0078731C" w:rsidP="0078731C">
      <w:pPr>
        <w:pStyle w:val="3"/>
        <w:framePr w:w="9845" w:h="6811" w:hRule="exact" w:wrap="around" w:vAnchor="page" w:hAnchor="page" w:x="1366" w:y="3811"/>
        <w:shd w:val="clear" w:color="auto" w:fill="auto"/>
        <w:spacing w:after="0" w:line="274" w:lineRule="exact"/>
        <w:ind w:left="20" w:right="180" w:firstLine="547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контрольных цифр приема (в пределах особой квоты, целевой квоты) / по договору об оказании платных образовательных услуг</w:t>
      </w:r>
    </w:p>
    <w:p w:rsidR="0078731C" w:rsidRPr="0023171F" w:rsidRDefault="0078731C" w:rsidP="0078731C">
      <w:pPr>
        <w:pStyle w:val="3"/>
        <w:framePr w:w="9845" w:h="6811" w:hRule="exact" w:wrap="around" w:vAnchor="page" w:hAnchor="page" w:x="1366" w:y="3811"/>
        <w:shd w:val="clear" w:color="auto" w:fill="auto"/>
        <w:spacing w:after="0" w:line="274" w:lineRule="exact"/>
        <w:ind w:left="20" w:right="180" w:hanging="20"/>
      </w:pPr>
      <w:r w:rsidRPr="0023171F">
        <w:t>(</w:t>
      </w:r>
      <w:r>
        <w:rPr>
          <w:sz w:val="16"/>
          <w:szCs w:val="16"/>
        </w:rPr>
        <w:t>нужное подчеркнуть</w:t>
      </w:r>
      <w:r w:rsidRPr="0023171F">
        <w:t>)</w:t>
      </w:r>
    </w:p>
    <w:p w:rsidR="0078731C" w:rsidRDefault="009F7E64" w:rsidP="0078731C">
      <w:pPr>
        <w:pStyle w:val="3"/>
        <w:framePr w:w="9845" w:h="6811" w:hRule="exact" w:wrap="around" w:vAnchor="page" w:hAnchor="page" w:x="1366" w:y="3811"/>
        <w:shd w:val="clear" w:color="auto" w:fill="auto"/>
        <w:spacing w:after="0" w:line="274" w:lineRule="exact"/>
        <w:ind w:left="20" w:right="180" w:firstLine="547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 очная</w:t>
      </w:r>
    </w:p>
    <w:p w:rsidR="0078731C" w:rsidRPr="0023171F" w:rsidRDefault="009F7E64" w:rsidP="0078731C">
      <w:pPr>
        <w:pStyle w:val="3"/>
        <w:framePr w:w="9845" w:h="6811" w:hRule="exact" w:wrap="around" w:vAnchor="page" w:hAnchor="page" w:x="1366" w:y="3811"/>
        <w:shd w:val="clear" w:color="auto" w:fill="auto"/>
        <w:spacing w:after="0" w:line="274" w:lineRule="exact"/>
        <w:ind w:left="20" w:right="180" w:hanging="20"/>
        <w:jc w:val="left"/>
      </w:pPr>
      <w:r>
        <w:t xml:space="preserve"> </w:t>
      </w:r>
    </w:p>
    <w:p w:rsidR="0078731C" w:rsidRPr="00706F8D" w:rsidRDefault="0078731C" w:rsidP="0078731C">
      <w:pPr>
        <w:pStyle w:val="3"/>
        <w:framePr w:w="9845" w:h="6811" w:hRule="exact" w:wrap="around" w:vAnchor="page" w:hAnchor="page" w:x="1366" w:y="3811"/>
        <w:shd w:val="clear" w:color="auto" w:fill="auto"/>
        <w:spacing w:after="0" w:line="274" w:lineRule="exact"/>
        <w:ind w:left="20" w:right="180" w:firstLine="54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подтверждаю, что 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 тем, что для зачисления на места в рамках контрольных цифр приема к настоящему заявлению прилагается оригинал документа об образовании (при поступлении на места по договорам об оказании платных образовательных услуг – оригинал или копия документа об образования).</w:t>
      </w:r>
    </w:p>
    <w:p w:rsidR="0078731C" w:rsidRPr="0023171F" w:rsidRDefault="0078731C" w:rsidP="0078731C"/>
    <w:p w:rsidR="0078731C" w:rsidRPr="0023171F" w:rsidRDefault="0078731C" w:rsidP="0078731C">
      <w:pPr>
        <w:ind w:firstLine="708"/>
      </w:pPr>
    </w:p>
    <w:p w:rsidR="0078731C" w:rsidRDefault="0078731C" w:rsidP="0078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</w:t>
      </w:r>
      <w:r w:rsidRPr="0023171F">
        <w:rPr>
          <w:rFonts w:ascii="Times New Roman" w:hAnsi="Times New Roman" w:cs="Times New Roman"/>
          <w:sz w:val="24"/>
          <w:szCs w:val="24"/>
        </w:rPr>
        <w:t xml:space="preserve">___г.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1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«____» ______________20</w:t>
      </w:r>
      <w:r w:rsidRPr="0023171F">
        <w:rPr>
          <w:rFonts w:ascii="Times New Roman" w:hAnsi="Times New Roman" w:cs="Times New Roman"/>
          <w:sz w:val="24"/>
          <w:szCs w:val="24"/>
        </w:rPr>
        <w:t xml:space="preserve">___г.   </w:t>
      </w:r>
    </w:p>
    <w:p w:rsidR="0078731C" w:rsidRDefault="0078731C" w:rsidP="0078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_____________________________</w:t>
      </w:r>
    </w:p>
    <w:p w:rsidR="0078731C" w:rsidRPr="00706F8D" w:rsidRDefault="0078731C" w:rsidP="007873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6F8D">
        <w:rPr>
          <w:rFonts w:ascii="Times New Roman" w:hAnsi="Times New Roman" w:cs="Times New Roman"/>
          <w:sz w:val="16"/>
          <w:szCs w:val="16"/>
        </w:rPr>
        <w:t xml:space="preserve">(подпись и ФИО работника, принявшего документы)                                                (подпись и ФИО </w:t>
      </w:r>
      <w:r>
        <w:rPr>
          <w:rFonts w:ascii="Times New Roman" w:hAnsi="Times New Roman" w:cs="Times New Roman"/>
          <w:sz w:val="16"/>
          <w:szCs w:val="16"/>
        </w:rPr>
        <w:t>поступающего или доверенного лица</w:t>
      </w:r>
      <w:r w:rsidRPr="00706F8D">
        <w:rPr>
          <w:rFonts w:ascii="Times New Roman" w:hAnsi="Times New Roman" w:cs="Times New Roman"/>
          <w:sz w:val="16"/>
          <w:szCs w:val="16"/>
        </w:rPr>
        <w:t xml:space="preserve">)         </w:t>
      </w:r>
    </w:p>
    <w:p w:rsidR="0078731C" w:rsidRPr="0023171F" w:rsidRDefault="0078731C" w:rsidP="0078731C">
      <w:pPr>
        <w:rPr>
          <w:rFonts w:ascii="Times New Roman" w:hAnsi="Times New Roman" w:cs="Times New Roman"/>
          <w:sz w:val="24"/>
          <w:szCs w:val="24"/>
        </w:rPr>
      </w:pPr>
      <w:r w:rsidRPr="00231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8731C" w:rsidRPr="0023171F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Pr="0023171F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Pr="0023171F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Pr="0023171F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Pr="0023171F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Pr="0023171F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BF4A76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  <w:bookmarkStart w:id="1" w:name="_GoBack"/>
      <w:bookmarkEnd w:id="1"/>
    </w:p>
    <w:sectPr w:rsidR="0078731C" w:rsidSect="00C647E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8D" w:rsidRDefault="00F1418D" w:rsidP="00944067">
      <w:pPr>
        <w:spacing w:after="0" w:line="240" w:lineRule="auto"/>
      </w:pPr>
      <w:r>
        <w:separator/>
      </w:r>
    </w:p>
  </w:endnote>
  <w:endnote w:type="continuationSeparator" w:id="0">
    <w:p w:rsidR="00F1418D" w:rsidRDefault="00F1418D" w:rsidP="0094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667929"/>
      <w:docPartObj>
        <w:docPartGallery w:val="Page Numbers (Bottom of Page)"/>
        <w:docPartUnique/>
      </w:docPartObj>
    </w:sdtPr>
    <w:sdtEndPr/>
    <w:sdtContent>
      <w:p w:rsidR="00902D63" w:rsidRDefault="00902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0E">
          <w:rPr>
            <w:noProof/>
          </w:rPr>
          <w:t>4</w:t>
        </w:r>
        <w:r>
          <w:fldChar w:fldCharType="end"/>
        </w:r>
      </w:p>
    </w:sdtContent>
  </w:sdt>
  <w:p w:rsidR="00902D63" w:rsidRDefault="00902D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63" w:rsidRDefault="00902D63">
    <w:pPr>
      <w:pStyle w:val="ab"/>
      <w:jc w:val="center"/>
    </w:pPr>
  </w:p>
  <w:p w:rsidR="00902D63" w:rsidRDefault="00902D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8D" w:rsidRDefault="00F1418D" w:rsidP="00944067">
      <w:pPr>
        <w:spacing w:after="0" w:line="240" w:lineRule="auto"/>
      </w:pPr>
      <w:r>
        <w:separator/>
      </w:r>
    </w:p>
  </w:footnote>
  <w:footnote w:type="continuationSeparator" w:id="0">
    <w:p w:rsidR="00F1418D" w:rsidRDefault="00F1418D" w:rsidP="0094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8C"/>
    <w:multiLevelType w:val="hybridMultilevel"/>
    <w:tmpl w:val="43F0E500"/>
    <w:lvl w:ilvl="0" w:tplc="1DD6F90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906326"/>
    <w:multiLevelType w:val="multilevel"/>
    <w:tmpl w:val="BDA4D4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EE3997"/>
    <w:multiLevelType w:val="hybridMultilevel"/>
    <w:tmpl w:val="2878CC8E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67080"/>
    <w:multiLevelType w:val="multilevel"/>
    <w:tmpl w:val="B54214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94D560E"/>
    <w:multiLevelType w:val="hybridMultilevel"/>
    <w:tmpl w:val="82DA6E76"/>
    <w:lvl w:ilvl="0" w:tplc="00726C16">
      <w:start w:val="1"/>
      <w:numFmt w:val="upperRoman"/>
      <w:lvlText w:val="%1."/>
      <w:lvlJc w:val="left"/>
      <w:pPr>
        <w:ind w:left="1377" w:hanging="810"/>
      </w:pPr>
      <w:rPr>
        <w:rFonts w:eastAsiaTheme="minorEastAsia" w:hint="default"/>
        <w:b/>
      </w:rPr>
    </w:lvl>
    <w:lvl w:ilvl="1" w:tplc="E76EF67E">
      <w:start w:val="1"/>
      <w:numFmt w:val="decimal"/>
      <w:lvlText w:val="%2."/>
      <w:lvlJc w:val="left"/>
      <w:pPr>
        <w:ind w:left="1211" w:hanging="360"/>
      </w:pPr>
      <w:rPr>
        <w:rFonts w:eastAsiaTheme="minorEastAsia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EF460E"/>
    <w:multiLevelType w:val="multilevel"/>
    <w:tmpl w:val="B7A2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01B6ECD"/>
    <w:multiLevelType w:val="hybridMultilevel"/>
    <w:tmpl w:val="13F2A6E8"/>
    <w:lvl w:ilvl="0" w:tplc="CB82B8C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22BC35EC"/>
    <w:multiLevelType w:val="hybridMultilevel"/>
    <w:tmpl w:val="227C6D88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7A1C2C"/>
    <w:multiLevelType w:val="hybridMultilevel"/>
    <w:tmpl w:val="EE3893E0"/>
    <w:lvl w:ilvl="0" w:tplc="1DD6F90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0516010"/>
    <w:multiLevelType w:val="multilevel"/>
    <w:tmpl w:val="2E584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16640C8"/>
    <w:multiLevelType w:val="multilevel"/>
    <w:tmpl w:val="DBB2C9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4"/>
        <w:w w:val="100"/>
        <w:position w:val="0"/>
        <w:sz w:val="28"/>
        <w:szCs w:val="24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94EC9"/>
    <w:multiLevelType w:val="hybridMultilevel"/>
    <w:tmpl w:val="3A5A14B4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7F16FA"/>
    <w:multiLevelType w:val="hybridMultilevel"/>
    <w:tmpl w:val="4364A22C"/>
    <w:lvl w:ilvl="0" w:tplc="F108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1233F"/>
    <w:multiLevelType w:val="hybridMultilevel"/>
    <w:tmpl w:val="AB10266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430F72"/>
    <w:multiLevelType w:val="multilevel"/>
    <w:tmpl w:val="8A7C5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4FD56493"/>
    <w:multiLevelType w:val="hybridMultilevel"/>
    <w:tmpl w:val="4608F2F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022E7F"/>
    <w:multiLevelType w:val="hybridMultilevel"/>
    <w:tmpl w:val="E5243150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A94A3D"/>
    <w:multiLevelType w:val="hybridMultilevel"/>
    <w:tmpl w:val="9D180A36"/>
    <w:lvl w:ilvl="0" w:tplc="1DD6F90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578F585E"/>
    <w:multiLevelType w:val="hybridMultilevel"/>
    <w:tmpl w:val="B330CDD6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EF768A"/>
    <w:multiLevelType w:val="multilevel"/>
    <w:tmpl w:val="AE1C060E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640E46A1"/>
    <w:multiLevelType w:val="hybridMultilevel"/>
    <w:tmpl w:val="8D16F18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562E55"/>
    <w:multiLevelType w:val="hybridMultilevel"/>
    <w:tmpl w:val="66F40916"/>
    <w:lvl w:ilvl="0" w:tplc="F1084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0C287F"/>
    <w:multiLevelType w:val="hybridMultilevel"/>
    <w:tmpl w:val="9B7C4B02"/>
    <w:lvl w:ilvl="0" w:tplc="03BCBCF2">
      <w:start w:val="1"/>
      <w:numFmt w:val="decimal"/>
      <w:lvlText w:val="%1."/>
      <w:lvlJc w:val="left"/>
      <w:pPr>
        <w:ind w:left="136" w:hanging="428"/>
      </w:pPr>
      <w:rPr>
        <w:rFonts w:hint="default"/>
        <w:w w:val="98"/>
        <w:lang w:val="ru-RU" w:eastAsia="en-US" w:bidi="ar-SA"/>
      </w:rPr>
    </w:lvl>
    <w:lvl w:ilvl="1" w:tplc="06FC2D16">
      <w:numFmt w:val="bullet"/>
      <w:lvlText w:val="•"/>
      <w:lvlJc w:val="left"/>
      <w:pPr>
        <w:ind w:left="2580" w:hanging="428"/>
      </w:pPr>
      <w:rPr>
        <w:rFonts w:hint="default"/>
        <w:lang w:val="ru-RU" w:eastAsia="en-US" w:bidi="ar-SA"/>
      </w:rPr>
    </w:lvl>
    <w:lvl w:ilvl="2" w:tplc="EAB0F592">
      <w:numFmt w:val="bullet"/>
      <w:lvlText w:val="•"/>
      <w:lvlJc w:val="left"/>
      <w:pPr>
        <w:ind w:left="2600" w:hanging="428"/>
      </w:pPr>
      <w:rPr>
        <w:rFonts w:hint="default"/>
        <w:lang w:val="ru-RU" w:eastAsia="en-US" w:bidi="ar-SA"/>
      </w:rPr>
    </w:lvl>
    <w:lvl w:ilvl="3" w:tplc="7BA6FF9A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4" w:tplc="77428064">
      <w:numFmt w:val="bullet"/>
      <w:lvlText w:val="•"/>
      <w:lvlJc w:val="left"/>
      <w:pPr>
        <w:ind w:left="2900" w:hanging="428"/>
      </w:pPr>
      <w:rPr>
        <w:rFonts w:hint="default"/>
        <w:lang w:val="ru-RU" w:eastAsia="en-US" w:bidi="ar-SA"/>
      </w:rPr>
    </w:lvl>
    <w:lvl w:ilvl="5" w:tplc="E6AA8C16">
      <w:numFmt w:val="bullet"/>
      <w:lvlText w:val="•"/>
      <w:lvlJc w:val="left"/>
      <w:pPr>
        <w:ind w:left="3160" w:hanging="428"/>
      </w:pPr>
      <w:rPr>
        <w:rFonts w:hint="default"/>
        <w:lang w:val="ru-RU" w:eastAsia="en-US" w:bidi="ar-SA"/>
      </w:rPr>
    </w:lvl>
    <w:lvl w:ilvl="6" w:tplc="A8C4DA14">
      <w:numFmt w:val="bullet"/>
      <w:lvlText w:val="•"/>
      <w:lvlJc w:val="left"/>
      <w:pPr>
        <w:ind w:left="3580" w:hanging="428"/>
      </w:pPr>
      <w:rPr>
        <w:rFonts w:hint="default"/>
        <w:lang w:val="ru-RU" w:eastAsia="en-US" w:bidi="ar-SA"/>
      </w:rPr>
    </w:lvl>
    <w:lvl w:ilvl="7" w:tplc="AEE625B8">
      <w:numFmt w:val="bullet"/>
      <w:lvlText w:val="•"/>
      <w:lvlJc w:val="left"/>
      <w:pPr>
        <w:ind w:left="4300" w:hanging="428"/>
      </w:pPr>
      <w:rPr>
        <w:rFonts w:hint="default"/>
        <w:lang w:val="ru-RU" w:eastAsia="en-US" w:bidi="ar-SA"/>
      </w:rPr>
    </w:lvl>
    <w:lvl w:ilvl="8" w:tplc="59B27B70">
      <w:numFmt w:val="bullet"/>
      <w:lvlText w:val="•"/>
      <w:lvlJc w:val="left"/>
      <w:pPr>
        <w:ind w:left="6155" w:hanging="428"/>
      </w:pPr>
      <w:rPr>
        <w:rFonts w:hint="default"/>
        <w:lang w:val="ru-RU" w:eastAsia="en-US" w:bidi="ar-SA"/>
      </w:rPr>
    </w:lvl>
  </w:abstractNum>
  <w:abstractNum w:abstractNumId="23">
    <w:nsid w:val="725D1D55"/>
    <w:multiLevelType w:val="hybridMultilevel"/>
    <w:tmpl w:val="13D8985E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352233"/>
    <w:multiLevelType w:val="hybridMultilevel"/>
    <w:tmpl w:val="90300D8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7A3373"/>
    <w:multiLevelType w:val="multilevel"/>
    <w:tmpl w:val="A91C2DC2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C7F59A6"/>
    <w:multiLevelType w:val="multilevel"/>
    <w:tmpl w:val="07049D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7DC012AC"/>
    <w:multiLevelType w:val="hybridMultilevel"/>
    <w:tmpl w:val="DC507540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DA3376"/>
    <w:multiLevelType w:val="hybridMultilevel"/>
    <w:tmpl w:val="F9222D80"/>
    <w:lvl w:ilvl="0" w:tplc="1DD6F90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F0FF1"/>
    <w:multiLevelType w:val="hybridMultilevel"/>
    <w:tmpl w:val="8CC62E5C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3"/>
  </w:num>
  <w:num w:numId="5">
    <w:abstractNumId w:val="16"/>
  </w:num>
  <w:num w:numId="6">
    <w:abstractNumId w:val="29"/>
  </w:num>
  <w:num w:numId="7">
    <w:abstractNumId w:val="24"/>
  </w:num>
  <w:num w:numId="8">
    <w:abstractNumId w:val="15"/>
  </w:num>
  <w:num w:numId="9">
    <w:abstractNumId w:val="8"/>
  </w:num>
  <w:num w:numId="10">
    <w:abstractNumId w:val="18"/>
  </w:num>
  <w:num w:numId="11">
    <w:abstractNumId w:val="2"/>
  </w:num>
  <w:num w:numId="12">
    <w:abstractNumId w:val="14"/>
  </w:num>
  <w:num w:numId="13">
    <w:abstractNumId w:val="11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0"/>
  </w:num>
  <w:num w:numId="19">
    <w:abstractNumId w:val="10"/>
  </w:num>
  <w:num w:numId="20">
    <w:abstractNumId w:val="1"/>
  </w:num>
  <w:num w:numId="21">
    <w:abstractNumId w:val="25"/>
  </w:num>
  <w:num w:numId="22">
    <w:abstractNumId w:val="26"/>
  </w:num>
  <w:num w:numId="23">
    <w:abstractNumId w:val="4"/>
  </w:num>
  <w:num w:numId="24">
    <w:abstractNumId w:val="12"/>
  </w:num>
  <w:num w:numId="25">
    <w:abstractNumId w:val="21"/>
  </w:num>
  <w:num w:numId="26">
    <w:abstractNumId w:val="17"/>
  </w:num>
  <w:num w:numId="27">
    <w:abstractNumId w:val="9"/>
  </w:num>
  <w:num w:numId="28">
    <w:abstractNumId w:val="19"/>
  </w:num>
  <w:num w:numId="29">
    <w:abstractNumId w:val="22"/>
  </w:num>
  <w:num w:numId="30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5"/>
    <w:rsid w:val="00013B14"/>
    <w:rsid w:val="00015F39"/>
    <w:rsid w:val="00026197"/>
    <w:rsid w:val="00031617"/>
    <w:rsid w:val="0003227B"/>
    <w:rsid w:val="000336C1"/>
    <w:rsid w:val="000373C2"/>
    <w:rsid w:val="00042DEB"/>
    <w:rsid w:val="00054DD5"/>
    <w:rsid w:val="00062912"/>
    <w:rsid w:val="0006697C"/>
    <w:rsid w:val="000702A7"/>
    <w:rsid w:val="000712B3"/>
    <w:rsid w:val="00072E65"/>
    <w:rsid w:val="0008465A"/>
    <w:rsid w:val="00086F75"/>
    <w:rsid w:val="00097491"/>
    <w:rsid w:val="000A3C1B"/>
    <w:rsid w:val="000A64B9"/>
    <w:rsid w:val="000A7C35"/>
    <w:rsid w:val="000B476F"/>
    <w:rsid w:val="000C524B"/>
    <w:rsid w:val="000D60D2"/>
    <w:rsid w:val="00101BC9"/>
    <w:rsid w:val="00101C39"/>
    <w:rsid w:val="00117BBA"/>
    <w:rsid w:val="00121936"/>
    <w:rsid w:val="001336CA"/>
    <w:rsid w:val="001422BB"/>
    <w:rsid w:val="001475BF"/>
    <w:rsid w:val="00150013"/>
    <w:rsid w:val="0017218C"/>
    <w:rsid w:val="001769B1"/>
    <w:rsid w:val="00183DD5"/>
    <w:rsid w:val="00194F41"/>
    <w:rsid w:val="001B134E"/>
    <w:rsid w:val="001C441B"/>
    <w:rsid w:val="001C7A5F"/>
    <w:rsid w:val="001D27C2"/>
    <w:rsid w:val="001D3D59"/>
    <w:rsid w:val="001E6EF7"/>
    <w:rsid w:val="001F37EC"/>
    <w:rsid w:val="00213B23"/>
    <w:rsid w:val="00214F7D"/>
    <w:rsid w:val="002417C5"/>
    <w:rsid w:val="002563B1"/>
    <w:rsid w:val="00257512"/>
    <w:rsid w:val="00261962"/>
    <w:rsid w:val="00292C7C"/>
    <w:rsid w:val="002B5110"/>
    <w:rsid w:val="002D1722"/>
    <w:rsid w:val="002D1C46"/>
    <w:rsid w:val="002E04FF"/>
    <w:rsid w:val="002F5302"/>
    <w:rsid w:val="003019B8"/>
    <w:rsid w:val="00312776"/>
    <w:rsid w:val="00330412"/>
    <w:rsid w:val="00332C09"/>
    <w:rsid w:val="00333017"/>
    <w:rsid w:val="003409D1"/>
    <w:rsid w:val="003466FA"/>
    <w:rsid w:val="003735E6"/>
    <w:rsid w:val="00383E86"/>
    <w:rsid w:val="00397681"/>
    <w:rsid w:val="003A0F15"/>
    <w:rsid w:val="003D178C"/>
    <w:rsid w:val="003E3529"/>
    <w:rsid w:val="0041674E"/>
    <w:rsid w:val="0041763E"/>
    <w:rsid w:val="004429D5"/>
    <w:rsid w:val="00446232"/>
    <w:rsid w:val="00456C1D"/>
    <w:rsid w:val="004634F7"/>
    <w:rsid w:val="00467A08"/>
    <w:rsid w:val="004738C8"/>
    <w:rsid w:val="00482DE4"/>
    <w:rsid w:val="0048785E"/>
    <w:rsid w:val="004A5793"/>
    <w:rsid w:val="004A7C05"/>
    <w:rsid w:val="004B558F"/>
    <w:rsid w:val="004B579C"/>
    <w:rsid w:val="004C41F7"/>
    <w:rsid w:val="004E36BA"/>
    <w:rsid w:val="004E6610"/>
    <w:rsid w:val="004F23C4"/>
    <w:rsid w:val="004F4DD4"/>
    <w:rsid w:val="00503BE4"/>
    <w:rsid w:val="00523790"/>
    <w:rsid w:val="0053552E"/>
    <w:rsid w:val="00554C4B"/>
    <w:rsid w:val="00555EBE"/>
    <w:rsid w:val="00574808"/>
    <w:rsid w:val="005C1FE2"/>
    <w:rsid w:val="005C2E22"/>
    <w:rsid w:val="005E17FE"/>
    <w:rsid w:val="005E4273"/>
    <w:rsid w:val="005F6D34"/>
    <w:rsid w:val="00611374"/>
    <w:rsid w:val="00611F6C"/>
    <w:rsid w:val="006122AC"/>
    <w:rsid w:val="0062738E"/>
    <w:rsid w:val="00630549"/>
    <w:rsid w:val="00655412"/>
    <w:rsid w:val="0065670E"/>
    <w:rsid w:val="00663C64"/>
    <w:rsid w:val="0067116C"/>
    <w:rsid w:val="00673AB5"/>
    <w:rsid w:val="006847A9"/>
    <w:rsid w:val="006A4895"/>
    <w:rsid w:val="006A7174"/>
    <w:rsid w:val="006C196E"/>
    <w:rsid w:val="006C25D4"/>
    <w:rsid w:val="006C3044"/>
    <w:rsid w:val="006C64BD"/>
    <w:rsid w:val="006D3184"/>
    <w:rsid w:val="006E305F"/>
    <w:rsid w:val="006E6AF0"/>
    <w:rsid w:val="006F3A08"/>
    <w:rsid w:val="007079AB"/>
    <w:rsid w:val="007135FB"/>
    <w:rsid w:val="007476F0"/>
    <w:rsid w:val="00755E3B"/>
    <w:rsid w:val="00765268"/>
    <w:rsid w:val="007762FD"/>
    <w:rsid w:val="00785171"/>
    <w:rsid w:val="0078731C"/>
    <w:rsid w:val="007A0ACC"/>
    <w:rsid w:val="007A4306"/>
    <w:rsid w:val="007A43CC"/>
    <w:rsid w:val="007B536F"/>
    <w:rsid w:val="007B6FAD"/>
    <w:rsid w:val="007C3989"/>
    <w:rsid w:val="007D521E"/>
    <w:rsid w:val="007D6F27"/>
    <w:rsid w:val="007F2392"/>
    <w:rsid w:val="007F3B7C"/>
    <w:rsid w:val="007F6042"/>
    <w:rsid w:val="007F6516"/>
    <w:rsid w:val="00810E7D"/>
    <w:rsid w:val="00830BD4"/>
    <w:rsid w:val="008416ED"/>
    <w:rsid w:val="00853DED"/>
    <w:rsid w:val="00880632"/>
    <w:rsid w:val="008901F3"/>
    <w:rsid w:val="008913CC"/>
    <w:rsid w:val="008A2DE2"/>
    <w:rsid w:val="008A5143"/>
    <w:rsid w:val="008A6115"/>
    <w:rsid w:val="008D4070"/>
    <w:rsid w:val="008F4C46"/>
    <w:rsid w:val="009006F3"/>
    <w:rsid w:val="00902D63"/>
    <w:rsid w:val="009122C8"/>
    <w:rsid w:val="00913502"/>
    <w:rsid w:val="00915085"/>
    <w:rsid w:val="00922160"/>
    <w:rsid w:val="009261C1"/>
    <w:rsid w:val="009316BC"/>
    <w:rsid w:val="00935C11"/>
    <w:rsid w:val="00944067"/>
    <w:rsid w:val="00954D0F"/>
    <w:rsid w:val="00954D7A"/>
    <w:rsid w:val="00965AA9"/>
    <w:rsid w:val="00970EF3"/>
    <w:rsid w:val="00977559"/>
    <w:rsid w:val="00980B2C"/>
    <w:rsid w:val="009A0DB4"/>
    <w:rsid w:val="009A1924"/>
    <w:rsid w:val="009B2B15"/>
    <w:rsid w:val="009B5E6D"/>
    <w:rsid w:val="009C095C"/>
    <w:rsid w:val="009D3C37"/>
    <w:rsid w:val="009E08A7"/>
    <w:rsid w:val="009E1243"/>
    <w:rsid w:val="009F7E64"/>
    <w:rsid w:val="00A100C4"/>
    <w:rsid w:val="00A23099"/>
    <w:rsid w:val="00A2759B"/>
    <w:rsid w:val="00A3336F"/>
    <w:rsid w:val="00A34DC7"/>
    <w:rsid w:val="00A47F16"/>
    <w:rsid w:val="00A574F6"/>
    <w:rsid w:val="00A67161"/>
    <w:rsid w:val="00A865CD"/>
    <w:rsid w:val="00A87CF0"/>
    <w:rsid w:val="00A934FB"/>
    <w:rsid w:val="00AA1F97"/>
    <w:rsid w:val="00AB0F88"/>
    <w:rsid w:val="00AB1A6B"/>
    <w:rsid w:val="00AC321D"/>
    <w:rsid w:val="00AD3140"/>
    <w:rsid w:val="00AF5B97"/>
    <w:rsid w:val="00B06A69"/>
    <w:rsid w:val="00B26A00"/>
    <w:rsid w:val="00B26D12"/>
    <w:rsid w:val="00B33D8A"/>
    <w:rsid w:val="00B4611A"/>
    <w:rsid w:val="00B51F72"/>
    <w:rsid w:val="00B7291D"/>
    <w:rsid w:val="00B76FB7"/>
    <w:rsid w:val="00B77DE2"/>
    <w:rsid w:val="00B92F2B"/>
    <w:rsid w:val="00B97DF5"/>
    <w:rsid w:val="00BA341A"/>
    <w:rsid w:val="00BA7177"/>
    <w:rsid w:val="00BB72A3"/>
    <w:rsid w:val="00BC7B97"/>
    <w:rsid w:val="00BD310E"/>
    <w:rsid w:val="00BD4019"/>
    <w:rsid w:val="00BE699C"/>
    <w:rsid w:val="00BF2CF3"/>
    <w:rsid w:val="00BF3430"/>
    <w:rsid w:val="00BF4A76"/>
    <w:rsid w:val="00C153BA"/>
    <w:rsid w:val="00C24581"/>
    <w:rsid w:val="00C272BB"/>
    <w:rsid w:val="00C32F0C"/>
    <w:rsid w:val="00C4005E"/>
    <w:rsid w:val="00C4695C"/>
    <w:rsid w:val="00C473D5"/>
    <w:rsid w:val="00C51075"/>
    <w:rsid w:val="00C51C38"/>
    <w:rsid w:val="00C53CEA"/>
    <w:rsid w:val="00C61BD4"/>
    <w:rsid w:val="00C647EA"/>
    <w:rsid w:val="00C64CD5"/>
    <w:rsid w:val="00C65783"/>
    <w:rsid w:val="00C667B3"/>
    <w:rsid w:val="00C71758"/>
    <w:rsid w:val="00C76C29"/>
    <w:rsid w:val="00C84940"/>
    <w:rsid w:val="00C90053"/>
    <w:rsid w:val="00C94B6B"/>
    <w:rsid w:val="00CA1B90"/>
    <w:rsid w:val="00CC1CA0"/>
    <w:rsid w:val="00CC3B3D"/>
    <w:rsid w:val="00CC4772"/>
    <w:rsid w:val="00CE45F5"/>
    <w:rsid w:val="00CE61B8"/>
    <w:rsid w:val="00CF4584"/>
    <w:rsid w:val="00D0069E"/>
    <w:rsid w:val="00D07DD6"/>
    <w:rsid w:val="00D22FC5"/>
    <w:rsid w:val="00D25F2E"/>
    <w:rsid w:val="00D301ED"/>
    <w:rsid w:val="00D320E7"/>
    <w:rsid w:val="00D55592"/>
    <w:rsid w:val="00D66DB5"/>
    <w:rsid w:val="00D87730"/>
    <w:rsid w:val="00D91BF1"/>
    <w:rsid w:val="00DA520F"/>
    <w:rsid w:val="00DB12E3"/>
    <w:rsid w:val="00DC6F20"/>
    <w:rsid w:val="00DE1C5B"/>
    <w:rsid w:val="00DF563D"/>
    <w:rsid w:val="00DF5AF8"/>
    <w:rsid w:val="00E12325"/>
    <w:rsid w:val="00E167F6"/>
    <w:rsid w:val="00E2556D"/>
    <w:rsid w:val="00E30290"/>
    <w:rsid w:val="00E3081E"/>
    <w:rsid w:val="00E46A61"/>
    <w:rsid w:val="00E54106"/>
    <w:rsid w:val="00E60B3C"/>
    <w:rsid w:val="00E6297D"/>
    <w:rsid w:val="00E749CD"/>
    <w:rsid w:val="00E913FB"/>
    <w:rsid w:val="00E97153"/>
    <w:rsid w:val="00EB400D"/>
    <w:rsid w:val="00EB7381"/>
    <w:rsid w:val="00ED0461"/>
    <w:rsid w:val="00ED1C54"/>
    <w:rsid w:val="00ED2A14"/>
    <w:rsid w:val="00ED54DC"/>
    <w:rsid w:val="00ED6D05"/>
    <w:rsid w:val="00ED79F6"/>
    <w:rsid w:val="00EE64FB"/>
    <w:rsid w:val="00F1418D"/>
    <w:rsid w:val="00F319A8"/>
    <w:rsid w:val="00F320FC"/>
    <w:rsid w:val="00F64C4E"/>
    <w:rsid w:val="00F72E31"/>
    <w:rsid w:val="00F86884"/>
    <w:rsid w:val="00F96582"/>
    <w:rsid w:val="00FB4308"/>
    <w:rsid w:val="00FB445F"/>
    <w:rsid w:val="00FB7829"/>
    <w:rsid w:val="00FC0E2C"/>
    <w:rsid w:val="00FC690B"/>
    <w:rsid w:val="00FD2C52"/>
    <w:rsid w:val="00FD3021"/>
    <w:rsid w:val="00FD4287"/>
    <w:rsid w:val="00FF0983"/>
    <w:rsid w:val="00FF4F87"/>
    <w:rsid w:val="00FF547B"/>
    <w:rsid w:val="00FF618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58"/>
    <w:pPr>
      <w:ind w:left="720"/>
      <w:contextualSpacing/>
    </w:pPr>
  </w:style>
  <w:style w:type="paragraph" w:styleId="a4">
    <w:name w:val="No Spacing"/>
    <w:uiPriority w:val="1"/>
    <w:qFormat/>
    <w:rsid w:val="0078731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78731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bidi="ru-RU"/>
    </w:rPr>
  </w:style>
  <w:style w:type="character" w:customStyle="1" w:styleId="2">
    <w:name w:val="Основной текст (2)_"/>
    <w:basedOn w:val="a0"/>
    <w:link w:val="20"/>
    <w:rsid w:val="0078731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31C"/>
    <w:pPr>
      <w:widowControl w:val="0"/>
      <w:shd w:val="clear" w:color="auto" w:fill="FFFFFF"/>
      <w:spacing w:before="360" w:after="0" w:line="283" w:lineRule="exact"/>
      <w:ind w:hanging="740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78731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8731C"/>
    <w:pPr>
      <w:widowControl w:val="0"/>
      <w:shd w:val="clear" w:color="auto" w:fill="FFFFFF"/>
      <w:spacing w:before="540" w:after="0" w:line="274" w:lineRule="exact"/>
      <w:jc w:val="both"/>
      <w:outlineLvl w:val="0"/>
    </w:pPr>
    <w:rPr>
      <w:rFonts w:ascii="Times New Roman" w:eastAsia="Times New Roman" w:hAnsi="Times New Roman" w:cs="Times New Roman"/>
      <w:spacing w:val="7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C667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0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067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1"/>
    <w:qFormat/>
    <w:rsid w:val="00F9658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9658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4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58"/>
    <w:pPr>
      <w:ind w:left="720"/>
      <w:contextualSpacing/>
    </w:pPr>
  </w:style>
  <w:style w:type="paragraph" w:styleId="a4">
    <w:name w:val="No Spacing"/>
    <w:uiPriority w:val="1"/>
    <w:qFormat/>
    <w:rsid w:val="0078731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78731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bidi="ru-RU"/>
    </w:rPr>
  </w:style>
  <w:style w:type="character" w:customStyle="1" w:styleId="2">
    <w:name w:val="Основной текст (2)_"/>
    <w:basedOn w:val="a0"/>
    <w:link w:val="20"/>
    <w:rsid w:val="0078731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31C"/>
    <w:pPr>
      <w:widowControl w:val="0"/>
      <w:shd w:val="clear" w:color="auto" w:fill="FFFFFF"/>
      <w:spacing w:before="360" w:after="0" w:line="283" w:lineRule="exact"/>
      <w:ind w:hanging="740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78731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8731C"/>
    <w:pPr>
      <w:widowControl w:val="0"/>
      <w:shd w:val="clear" w:color="auto" w:fill="FFFFFF"/>
      <w:spacing w:before="540" w:after="0" w:line="274" w:lineRule="exact"/>
      <w:jc w:val="both"/>
      <w:outlineLvl w:val="0"/>
    </w:pPr>
    <w:rPr>
      <w:rFonts w:ascii="Times New Roman" w:eastAsia="Times New Roman" w:hAnsi="Times New Roman" w:cs="Times New Roman"/>
      <w:spacing w:val="7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C667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0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067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1"/>
    <w:qFormat/>
    <w:rsid w:val="00F9658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9658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4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C622-140A-46C1-873A-0A2F4A1F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Клин202</dc:creator>
  <cp:lastModifiedBy>Ger</cp:lastModifiedBy>
  <cp:revision>123</cp:revision>
  <cp:lastPrinted>2022-04-04T05:54:00Z</cp:lastPrinted>
  <dcterms:created xsi:type="dcterms:W3CDTF">2020-06-09T04:42:00Z</dcterms:created>
  <dcterms:modified xsi:type="dcterms:W3CDTF">2022-04-13T00:49:00Z</dcterms:modified>
</cp:coreProperties>
</file>